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715F3" w14:textId="77777777" w:rsidR="005B28EC" w:rsidRDefault="00453345" w:rsidP="005B28EC">
      <w:pPr>
        <w:overflowPunct/>
        <w:rPr>
          <w:rFonts w:ascii="ＭＳ 明朝" w:hAnsi="Century"/>
          <w:color w:val="000000" w:themeColor="text1"/>
        </w:rPr>
      </w:pPr>
      <w:r w:rsidRPr="00026997">
        <w:rPr>
          <w:rFonts w:ascii="ＭＳ 明朝" w:hAnsi="Century" w:hint="eastAsia"/>
          <w:color w:val="000000" w:themeColor="text1"/>
        </w:rPr>
        <w:t>別記第</w:t>
      </w:r>
      <w:r w:rsidR="00AC3EAF" w:rsidRPr="00026997">
        <w:rPr>
          <w:rFonts w:ascii="ＭＳ 明朝" w:hAnsi="Century" w:hint="eastAsia"/>
          <w:color w:val="000000" w:themeColor="text1"/>
        </w:rPr>
        <w:t>２</w:t>
      </w:r>
      <w:r w:rsidRPr="00026997">
        <w:rPr>
          <w:rFonts w:ascii="ＭＳ 明朝" w:hAnsi="Century" w:hint="eastAsia"/>
          <w:color w:val="000000" w:themeColor="text1"/>
        </w:rPr>
        <w:t>号様式（第７条関係）</w:t>
      </w:r>
    </w:p>
    <w:p w14:paraId="29D1E4E5" w14:textId="77777777" w:rsidR="00026997" w:rsidRPr="00026997" w:rsidRDefault="00026997" w:rsidP="005B28EC">
      <w:pPr>
        <w:overflowPunct/>
        <w:rPr>
          <w:rFonts w:ascii="ＭＳ 明朝" w:hAnsi="Century"/>
          <w:color w:val="000000" w:themeColor="text1"/>
        </w:rPr>
      </w:pPr>
    </w:p>
    <w:p w14:paraId="7446E1F5" w14:textId="18CC4F7E" w:rsidR="005B28EC" w:rsidRPr="00026997" w:rsidRDefault="00AC3EAF" w:rsidP="00026997">
      <w:pPr>
        <w:overflowPunct/>
        <w:autoSpaceDE w:val="0"/>
        <w:autoSpaceDN w:val="0"/>
        <w:spacing w:line="380" w:lineRule="exact"/>
        <w:jc w:val="center"/>
        <w:textAlignment w:val="auto"/>
        <w:rPr>
          <w:rFonts w:ascii="ＭＳ 明朝" w:hAnsi="Century"/>
          <w:color w:val="000000" w:themeColor="text1"/>
          <w:sz w:val="24"/>
          <w:szCs w:val="24"/>
        </w:rPr>
      </w:pPr>
      <w:r w:rsidRPr="00026997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釧路</w:t>
      </w:r>
      <w:r w:rsidR="008A4534" w:rsidRPr="00026997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市</w:t>
      </w:r>
      <w:r w:rsidRPr="00026997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ケアサポーター活用支援</w:t>
      </w:r>
      <w:r w:rsidR="00094DDC" w:rsidRPr="00026997">
        <w:rPr>
          <w:rFonts w:asciiTheme="minorEastAsia" w:hAnsiTheme="minorEastAsia" w:cs="ＭＳ明朝" w:hint="eastAsia"/>
          <w:color w:val="000000" w:themeColor="text1"/>
          <w:sz w:val="24"/>
          <w:szCs w:val="24"/>
        </w:rPr>
        <w:t>事業</w:t>
      </w:r>
      <w:r w:rsidR="0055392E" w:rsidRPr="00026997">
        <w:rPr>
          <w:rFonts w:ascii="ＭＳ 明朝" w:hAnsi="Century" w:hint="eastAsia"/>
          <w:color w:val="000000" w:themeColor="text1"/>
          <w:sz w:val="24"/>
          <w:szCs w:val="24"/>
        </w:rPr>
        <w:t>計画</w:t>
      </w:r>
      <w:r w:rsidR="005B28EC" w:rsidRPr="00026997">
        <w:rPr>
          <w:rFonts w:ascii="ＭＳ 明朝" w:hAnsi="Century" w:hint="eastAsia"/>
          <w:color w:val="000000" w:themeColor="text1"/>
          <w:sz w:val="24"/>
          <w:szCs w:val="24"/>
        </w:rPr>
        <w:t>書</w:t>
      </w:r>
    </w:p>
    <w:p w14:paraId="5E5759C1" w14:textId="77777777" w:rsidR="00974A9A" w:rsidRPr="00026997" w:rsidRDefault="005B28EC" w:rsidP="00974A9A">
      <w:pPr>
        <w:jc w:val="right"/>
        <w:rPr>
          <w:rFonts w:ascii="ＭＳ 明朝" w:hAnsi="ＭＳ 明朝"/>
          <w:color w:val="000000" w:themeColor="text1"/>
        </w:rPr>
      </w:pPr>
      <w:r w:rsidRPr="00026997">
        <w:rPr>
          <w:rFonts w:ascii="ＭＳ 明朝" w:hAnsi="ＭＳ 明朝" w:cs="ＭＳ 明朝" w:hint="eastAsia"/>
          <w:color w:val="000000" w:themeColor="text1"/>
        </w:rPr>
        <w:t xml:space="preserve">　　年　　月</w:t>
      </w:r>
      <w:r w:rsidRPr="00026997">
        <w:rPr>
          <w:rFonts w:ascii="ＭＳ 明朝" w:hAnsi="ＭＳ 明朝" w:hint="eastAsia"/>
          <w:color w:val="000000" w:themeColor="text1"/>
        </w:rPr>
        <w:t xml:space="preserve">　　</w:t>
      </w:r>
      <w:r w:rsidRPr="00026997">
        <w:rPr>
          <w:rFonts w:ascii="ＭＳ 明朝" w:hAnsi="ＭＳ 明朝" w:cs="ＭＳ 明朝" w:hint="eastAsia"/>
          <w:color w:val="000000" w:themeColor="text1"/>
        </w:rPr>
        <w:t>日</w:t>
      </w:r>
    </w:p>
    <w:p w14:paraId="581B34BA" w14:textId="77777777" w:rsidR="007B09AF" w:rsidRPr="00026997" w:rsidRDefault="007B09AF" w:rsidP="007B09AF">
      <w:pPr>
        <w:autoSpaceDE w:val="0"/>
        <w:autoSpaceDN w:val="0"/>
        <w:spacing w:line="320" w:lineRule="exact"/>
        <w:ind w:leftChars="88" w:left="200" w:firstLineChars="29" w:firstLine="66"/>
        <w:rPr>
          <w:rFonts w:ascii="ＭＳ 明朝" w:hAnsi="ＭＳ 明朝" w:cs="Arial"/>
          <w:color w:val="000000" w:themeColor="text1"/>
        </w:rPr>
      </w:pPr>
      <w:r w:rsidRPr="00026997">
        <w:rPr>
          <w:rFonts w:ascii="ＭＳ 明朝" w:hAnsi="ＭＳ 明朝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8EE5D" wp14:editId="219D0EEC">
                <wp:simplePos x="0" y="0"/>
                <wp:positionH relativeFrom="column">
                  <wp:posOffset>5600700</wp:posOffset>
                </wp:positionH>
                <wp:positionV relativeFrom="paragraph">
                  <wp:posOffset>128905</wp:posOffset>
                </wp:positionV>
                <wp:extent cx="407035" cy="384810"/>
                <wp:effectExtent l="2540" t="5715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384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C1D937" w14:textId="77777777" w:rsidR="007B09AF" w:rsidRPr="00722973" w:rsidRDefault="007B09AF" w:rsidP="007B09AF">
                            <w:pPr>
                              <w:spacing w:line="240" w:lineRule="exact"/>
                              <w:jc w:val="left"/>
                              <w:rPr>
                                <w:spacing w:val="-16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722973"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B8EE5D" id="Oval 2" o:spid="_x0000_s1026" style="position:absolute;left:0;text-align:left;margin-left:441pt;margin-top:10.15pt;width:32.0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" stroked="f">
                <v:textbox inset="5.85pt,.7pt,5.85pt,.7pt">
                  <w:txbxContent>
                    <w:p w14:paraId="3CC1D937" w14:textId="77777777" w:rsidR="007B09AF" w:rsidRPr="00722973" w:rsidRDefault="007B09AF" w:rsidP="007B09AF">
                      <w:pPr>
                        <w:spacing w:line="240" w:lineRule="exact"/>
                        <w:jc w:val="left"/>
                        <w:rPr>
                          <w:spacing w:val="-16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722973">
                        <w:rPr>
                          <w:rFonts w:hint="eastAsia"/>
                          <w:spacing w:val="-16"/>
                          <w:sz w:val="16"/>
                          <w:szCs w:val="16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Pr="00026997">
        <w:rPr>
          <w:rFonts w:ascii="ＭＳ 明朝" w:hAnsi="ＭＳ 明朝" w:cs="Arial" w:hint="eastAsia"/>
          <w:color w:val="000000" w:themeColor="text1"/>
        </w:rPr>
        <w:t xml:space="preserve">　　　　　　　　　　　　　　　　　　住　所　　　　　</w:t>
      </w:r>
    </w:p>
    <w:p w14:paraId="26C2A7D4" w14:textId="77777777" w:rsidR="007B09AF" w:rsidRPr="00026997" w:rsidRDefault="007B09AF" w:rsidP="007B09AF">
      <w:pPr>
        <w:autoSpaceDE w:val="0"/>
        <w:autoSpaceDN w:val="0"/>
        <w:spacing w:line="320" w:lineRule="exact"/>
        <w:ind w:leftChars="88" w:left="200" w:firstLineChars="29" w:firstLine="66"/>
        <w:rPr>
          <w:rFonts w:ascii="ＭＳ 明朝" w:hAnsi="ＭＳ 明朝" w:cs="Arial"/>
          <w:color w:val="000000" w:themeColor="text1"/>
        </w:rPr>
      </w:pPr>
      <w:r w:rsidRPr="00026997">
        <w:rPr>
          <w:rFonts w:ascii="ＭＳ 明朝" w:hAnsi="ＭＳ 明朝" w:cs="Arial" w:hint="eastAsia"/>
          <w:color w:val="000000" w:themeColor="text1"/>
        </w:rPr>
        <w:t xml:space="preserve">　　　　　　　　　　　　　申請者　　法人名　　　　　</w:t>
      </w:r>
    </w:p>
    <w:p w14:paraId="14AD24D8" w14:textId="77777777" w:rsidR="007B09AF" w:rsidRPr="00026997" w:rsidRDefault="007B09AF" w:rsidP="007B09AF">
      <w:pPr>
        <w:autoSpaceDE w:val="0"/>
        <w:autoSpaceDN w:val="0"/>
        <w:spacing w:line="320" w:lineRule="exact"/>
        <w:ind w:leftChars="88" w:left="200" w:firstLineChars="29" w:firstLine="66"/>
        <w:rPr>
          <w:rFonts w:ascii="ＭＳ 明朝" w:hAnsi="ＭＳ 明朝" w:cs="Arial"/>
          <w:color w:val="000000" w:themeColor="text1"/>
        </w:rPr>
      </w:pPr>
      <w:r w:rsidRPr="00026997">
        <w:rPr>
          <w:rFonts w:ascii="ＭＳ 明朝" w:hAnsi="ＭＳ 明朝" w:cs="Arial" w:hint="eastAsia"/>
          <w:color w:val="000000" w:themeColor="text1"/>
        </w:rPr>
        <w:t xml:space="preserve">　　　　　　　　　　　　　　　　　　代表者職氏名　　</w:t>
      </w:r>
    </w:p>
    <w:p w14:paraId="516B281E" w14:textId="77777777" w:rsidR="007B09AF" w:rsidRPr="00026997" w:rsidRDefault="007B09AF" w:rsidP="0044033C">
      <w:pPr>
        <w:adjustRightInd/>
        <w:jc w:val="left"/>
        <w:rPr>
          <w:color w:val="000000" w:themeColor="text1"/>
        </w:rPr>
      </w:pPr>
    </w:p>
    <w:p w14:paraId="16EEE2D7" w14:textId="77777777" w:rsidR="0044033C" w:rsidRPr="00026997" w:rsidRDefault="0026727B" w:rsidP="0044033C">
      <w:pPr>
        <w:adjustRightInd/>
        <w:jc w:val="left"/>
        <w:rPr>
          <w:color w:val="000000" w:themeColor="text1"/>
        </w:rPr>
      </w:pPr>
      <w:r w:rsidRPr="00026997">
        <w:rPr>
          <w:rFonts w:hint="eastAsia"/>
          <w:color w:val="000000" w:themeColor="text1"/>
        </w:rPr>
        <w:t>１　事業者</w:t>
      </w:r>
      <w:r w:rsidR="00974A9A" w:rsidRPr="00026997">
        <w:rPr>
          <w:rFonts w:hint="eastAsia"/>
          <w:color w:val="000000" w:themeColor="text1"/>
        </w:rPr>
        <w:t>における</w:t>
      </w:r>
      <w:r w:rsidR="00D75558" w:rsidRPr="00026997">
        <w:rPr>
          <w:rFonts w:hint="eastAsia"/>
          <w:color w:val="000000" w:themeColor="text1"/>
        </w:rPr>
        <w:t>労働環境および</w:t>
      </w:r>
      <w:r w:rsidR="00974A9A" w:rsidRPr="00026997">
        <w:rPr>
          <w:rFonts w:hint="eastAsia"/>
          <w:color w:val="000000" w:themeColor="text1"/>
        </w:rPr>
        <w:t>人材確保の現状と課題</w:t>
      </w:r>
    </w:p>
    <w:tbl>
      <w:tblPr>
        <w:tblW w:w="8781" w:type="dxa"/>
        <w:tblInd w:w="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1"/>
      </w:tblGrid>
      <w:tr w:rsidR="00A6052F" w:rsidRPr="00026997" w14:paraId="5C8B0CF8" w14:textId="77777777" w:rsidTr="00026997">
        <w:trPr>
          <w:trHeight w:val="1639"/>
        </w:trPr>
        <w:tc>
          <w:tcPr>
            <w:tcW w:w="8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8100B5" w14:textId="77777777" w:rsidR="0069059A" w:rsidRPr="00026997" w:rsidRDefault="00026997" w:rsidP="00974A9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000000" w:themeColor="text1"/>
                <w:spacing w:val="6"/>
              </w:rPr>
            </w:pPr>
            <w:r w:rsidRPr="00026997">
              <w:rPr>
                <w:rFonts w:ascii="ＭＳ 明朝" w:hint="eastAsia"/>
                <w:color w:val="000000" w:themeColor="text1"/>
                <w:spacing w:val="6"/>
              </w:rPr>
              <w:t>（自由記載）</w:t>
            </w:r>
          </w:p>
          <w:p w14:paraId="21051F36" w14:textId="77777777" w:rsidR="00026997" w:rsidRPr="00026997" w:rsidRDefault="00026997" w:rsidP="00974A9A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color w:val="000000" w:themeColor="text1"/>
                <w:spacing w:val="6"/>
              </w:rPr>
            </w:pPr>
          </w:p>
        </w:tc>
      </w:tr>
    </w:tbl>
    <w:p w14:paraId="5D7D6254" w14:textId="77777777" w:rsidR="0044033C" w:rsidRPr="00026997" w:rsidRDefault="00A96661" w:rsidP="0044033C">
      <w:pPr>
        <w:adjustRightInd/>
        <w:rPr>
          <w:rFonts w:cs="ＭＳ 明朝"/>
          <w:color w:val="000000" w:themeColor="text1"/>
        </w:rPr>
      </w:pPr>
      <w:r w:rsidRPr="00026997">
        <w:rPr>
          <w:rFonts w:hint="eastAsia"/>
          <w:color w:val="000000" w:themeColor="text1"/>
        </w:rPr>
        <w:t xml:space="preserve">２　</w:t>
      </w:r>
      <w:r w:rsidR="0044033C" w:rsidRPr="00026997">
        <w:rPr>
          <w:color w:val="000000" w:themeColor="text1"/>
        </w:rPr>
        <w:t>事業</w:t>
      </w:r>
      <w:r w:rsidR="00BD34F1">
        <w:rPr>
          <w:rFonts w:hint="eastAsia"/>
          <w:color w:val="000000" w:themeColor="text1"/>
        </w:rPr>
        <w:t>計画</w:t>
      </w:r>
    </w:p>
    <w:tbl>
      <w:tblPr>
        <w:tblW w:w="8781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1"/>
      </w:tblGrid>
      <w:tr w:rsidR="006D6195" w:rsidRPr="00026997" w14:paraId="16C3B5A1" w14:textId="77777777" w:rsidTr="00840142">
        <w:trPr>
          <w:trHeight w:val="1761"/>
        </w:trPr>
        <w:tc>
          <w:tcPr>
            <w:tcW w:w="8781" w:type="dxa"/>
            <w:tcBorders>
              <w:top w:val="single" w:sz="12" w:space="0" w:color="000000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2E32215C" w14:textId="77777777" w:rsidR="005C768A" w:rsidRPr="00026997" w:rsidRDefault="00BC7D43" w:rsidP="00DB1CA1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bookmarkStart w:id="0" w:name="OLE_LINK1"/>
            <w:r w:rsidRPr="00026997">
              <w:rPr>
                <w:rFonts w:ascii="ＭＳ 明朝" w:hint="eastAsia"/>
                <w:color w:val="000000" w:themeColor="text1"/>
                <w:spacing w:val="6"/>
              </w:rPr>
              <w:t>（１）</w:t>
            </w:r>
            <w:r w:rsidR="000009CF" w:rsidRPr="00026997">
              <w:rPr>
                <w:rFonts w:ascii="ＭＳ 明朝" w:hint="eastAsia"/>
                <w:color w:val="000000" w:themeColor="text1"/>
                <w:spacing w:val="6"/>
              </w:rPr>
              <w:t>業務の効率化・介護職の働き方の検討</w:t>
            </w:r>
            <w:r w:rsidR="0038214C" w:rsidRPr="00026997">
              <w:rPr>
                <w:rFonts w:ascii="ＭＳ 明朝" w:hint="eastAsia"/>
                <w:color w:val="000000" w:themeColor="text1"/>
                <w:spacing w:val="6"/>
              </w:rPr>
              <w:t>について</w:t>
            </w:r>
          </w:p>
          <w:p w14:paraId="54368F07" w14:textId="77777777" w:rsidR="00B40C1D" w:rsidRPr="00026997" w:rsidRDefault="00B40C1D" w:rsidP="0063188C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</w:p>
          <w:p w14:paraId="4C19D9C2" w14:textId="77777777" w:rsidR="00FF2A35" w:rsidRPr="00840142" w:rsidRDefault="00FF2A35" w:rsidP="0063188C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</w:p>
        </w:tc>
      </w:tr>
      <w:tr w:rsidR="006D6195" w:rsidRPr="00026997" w14:paraId="58C69B87" w14:textId="77777777" w:rsidTr="00026997">
        <w:trPr>
          <w:trHeight w:val="283"/>
        </w:trPr>
        <w:tc>
          <w:tcPr>
            <w:tcW w:w="8781" w:type="dxa"/>
            <w:tcBorders>
              <w:top w:val="single" w:sz="4" w:space="0" w:color="FFFFFF" w:themeColor="background1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6D1BA645" w14:textId="77777777" w:rsidR="00735435" w:rsidRPr="00026997" w:rsidRDefault="00735435" w:rsidP="00041E8E">
            <w:pPr>
              <w:ind w:firstLineChars="100" w:firstLine="239"/>
              <w:jc w:val="left"/>
              <w:rPr>
                <w:rFonts w:ascii="ＭＳ 明朝"/>
                <w:color w:val="000000" w:themeColor="text1"/>
                <w:spacing w:val="6"/>
              </w:rPr>
            </w:pPr>
            <w:r w:rsidRPr="00026997">
              <w:rPr>
                <w:rFonts w:ascii="ＭＳ 明朝" w:hint="eastAsia"/>
                <w:color w:val="000000" w:themeColor="text1"/>
                <w:spacing w:val="6"/>
              </w:rPr>
              <w:t>※上記に含まれる取組事項にチェックをする</w:t>
            </w:r>
          </w:p>
        </w:tc>
      </w:tr>
      <w:tr w:rsidR="00840142" w:rsidRPr="00026997" w14:paraId="0B3A7F92" w14:textId="77777777" w:rsidTr="00722B49">
        <w:trPr>
          <w:trHeight w:val="1666"/>
        </w:trPr>
        <w:tc>
          <w:tcPr>
            <w:tcW w:w="8781" w:type="dxa"/>
            <w:tcBorders>
              <w:top w:val="single" w:sz="4" w:space="0" w:color="FFFFFF" w:themeColor="background1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6496AA0" w14:textId="77777777" w:rsidR="00840142" w:rsidRPr="00026997" w:rsidRDefault="00020B90" w:rsidP="00840142">
            <w:pPr>
              <w:widowControl/>
              <w:overflowPunct/>
              <w:adjustRightInd/>
              <w:ind w:leftChars="300" w:left="907" w:hangingChars="100" w:hanging="227"/>
              <w:jc w:val="left"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sdt>
              <w:sdtPr>
                <w:rPr>
                  <w:rFonts w:ascii="ＭＳ 明朝" w:hint="eastAsia"/>
                  <w:color w:val="000000" w:themeColor="text1"/>
                  <w:spacing w:val="6"/>
                </w:rPr>
                <w:id w:val="1924760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960">
                  <w:rPr>
                    <w:rFonts w:ascii="ＭＳ ゴシック" w:eastAsia="ＭＳ ゴシック" w:hAnsi="ＭＳ ゴシック" w:hint="eastAsia"/>
                    <w:color w:val="000000" w:themeColor="text1"/>
                    <w:spacing w:val="6"/>
                  </w:rPr>
                  <w:t>☐</w:t>
                </w:r>
              </w:sdtContent>
            </w:sdt>
            <w:r w:rsidR="00840142" w:rsidRPr="00026997">
              <w:rPr>
                <w:rFonts w:ascii="ＭＳ 明朝" w:hint="eastAsia"/>
                <w:color w:val="000000" w:themeColor="text1"/>
                <w:spacing w:val="6"/>
              </w:rPr>
              <w:t xml:space="preserve"> 事業者（所）内において検討会議を開催するなどし，介護に関連する一連の業務を整理・区分する</w:t>
            </w:r>
          </w:p>
          <w:p w14:paraId="598C5B22" w14:textId="77777777" w:rsidR="00840142" w:rsidRPr="00026997" w:rsidRDefault="00020B90" w:rsidP="00840142">
            <w:pPr>
              <w:widowControl/>
              <w:overflowPunct/>
              <w:adjustRightInd/>
              <w:ind w:leftChars="100" w:left="227" w:firstLineChars="200" w:firstLine="453"/>
              <w:jc w:val="left"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sdt>
              <w:sdtPr>
                <w:rPr>
                  <w:rFonts w:ascii="ＭＳ 明朝" w:hint="eastAsia"/>
                  <w:color w:val="000000" w:themeColor="text1"/>
                  <w:spacing w:val="6"/>
                </w:rPr>
                <w:id w:val="1289469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0142">
                  <w:rPr>
                    <w:rFonts w:ascii="ＭＳ ゴシック" w:eastAsia="ＭＳ ゴシック" w:hAnsi="ＭＳ ゴシック" w:hint="eastAsia"/>
                    <w:color w:val="000000" w:themeColor="text1"/>
                    <w:spacing w:val="6"/>
                  </w:rPr>
                  <w:t>☐</w:t>
                </w:r>
              </w:sdtContent>
            </w:sdt>
            <w:r w:rsidR="00840142" w:rsidRPr="00026997">
              <w:rPr>
                <w:rFonts w:ascii="ＭＳ 明朝" w:hint="eastAsia"/>
                <w:color w:val="000000" w:themeColor="text1"/>
                <w:spacing w:val="6"/>
              </w:rPr>
              <w:t xml:space="preserve"> 介護に関連する業務を一覧や表などに整理し，業務の見える化を図る</w:t>
            </w:r>
          </w:p>
          <w:p w14:paraId="78910D7A" w14:textId="77777777" w:rsidR="00840142" w:rsidRPr="00026997" w:rsidRDefault="00020B90" w:rsidP="00840142">
            <w:pPr>
              <w:widowControl/>
              <w:overflowPunct/>
              <w:adjustRightInd/>
              <w:ind w:firstLineChars="300" w:firstLine="680"/>
              <w:jc w:val="left"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sdt>
              <w:sdtPr>
                <w:rPr>
                  <w:rFonts w:ascii="ＭＳ 明朝" w:hint="eastAsia"/>
                  <w:color w:val="000000" w:themeColor="text1"/>
                  <w:spacing w:val="6"/>
                </w:rPr>
                <w:id w:val="-1043512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0142" w:rsidRPr="00026997">
                  <w:rPr>
                    <w:rFonts w:ascii="ＭＳ ゴシック" w:eastAsia="ＭＳ ゴシック" w:hAnsi="ＭＳ ゴシック" w:hint="eastAsia"/>
                    <w:color w:val="000000" w:themeColor="text1"/>
                    <w:spacing w:val="6"/>
                  </w:rPr>
                  <w:t>☐</w:t>
                </w:r>
              </w:sdtContent>
            </w:sdt>
            <w:r w:rsidR="00840142" w:rsidRPr="00026997">
              <w:rPr>
                <w:rFonts w:ascii="ＭＳ 明朝" w:hint="eastAsia"/>
                <w:color w:val="000000" w:themeColor="text1"/>
                <w:spacing w:val="6"/>
              </w:rPr>
              <w:t xml:space="preserve"> 介護補助業務のマニュアルを作成する</w:t>
            </w:r>
          </w:p>
          <w:p w14:paraId="6FBEF143" w14:textId="77777777" w:rsidR="00840142" w:rsidRPr="00026997" w:rsidRDefault="00020B90" w:rsidP="00840142">
            <w:pPr>
              <w:ind w:firstLineChars="300" w:firstLine="680"/>
              <w:jc w:val="left"/>
              <w:rPr>
                <w:rFonts w:ascii="ＭＳ 明朝"/>
                <w:color w:val="000000" w:themeColor="text1"/>
                <w:spacing w:val="6"/>
              </w:rPr>
            </w:pPr>
            <w:sdt>
              <w:sdtPr>
                <w:rPr>
                  <w:rFonts w:ascii="ＭＳ 明朝" w:hint="eastAsia"/>
                  <w:color w:val="000000" w:themeColor="text1"/>
                  <w:spacing w:val="6"/>
                </w:rPr>
                <w:id w:val="1216004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40142" w:rsidRPr="00026997">
                  <w:rPr>
                    <w:rFonts w:ascii="ＭＳ ゴシック" w:eastAsia="ＭＳ ゴシック" w:hAnsi="ＭＳ ゴシック" w:hint="eastAsia"/>
                    <w:color w:val="000000" w:themeColor="text1"/>
                    <w:spacing w:val="6"/>
                  </w:rPr>
                  <w:t>☐</w:t>
                </w:r>
              </w:sdtContent>
            </w:sdt>
            <w:r w:rsidR="00840142" w:rsidRPr="00026997">
              <w:rPr>
                <w:rFonts w:ascii="ＭＳ 明朝" w:hint="eastAsia"/>
                <w:color w:val="000000" w:themeColor="text1"/>
                <w:spacing w:val="6"/>
              </w:rPr>
              <w:t xml:space="preserve"> 検討に関する専門家（アドバイザー等）を招へいする</w:t>
            </w:r>
          </w:p>
        </w:tc>
      </w:tr>
      <w:tr w:rsidR="006D6195" w:rsidRPr="00026997" w14:paraId="0F29F253" w14:textId="77777777" w:rsidTr="00026997">
        <w:trPr>
          <w:trHeight w:val="1735"/>
        </w:trPr>
        <w:tc>
          <w:tcPr>
            <w:tcW w:w="87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E3CAAA0" w14:textId="77777777" w:rsidR="00B40C1D" w:rsidRPr="00026997" w:rsidRDefault="00B40C1D" w:rsidP="00CC5C4B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 w:rsidRPr="00026997">
              <w:rPr>
                <w:rFonts w:ascii="ＭＳ 明朝" w:hint="eastAsia"/>
                <w:color w:val="000000" w:themeColor="text1"/>
                <w:spacing w:val="6"/>
              </w:rPr>
              <w:t>（２）</w:t>
            </w:r>
            <w:r w:rsidR="0019233B" w:rsidRPr="00026997">
              <w:rPr>
                <w:rFonts w:ascii="ＭＳ 明朝" w:hint="eastAsia"/>
                <w:color w:val="000000" w:themeColor="text1"/>
                <w:spacing w:val="6"/>
              </w:rPr>
              <w:t>ケアサポーター</w:t>
            </w:r>
            <w:r w:rsidR="0019233B">
              <w:rPr>
                <w:rFonts w:ascii="ＭＳ 明朝" w:hint="eastAsia"/>
                <w:color w:val="000000" w:themeColor="text1"/>
                <w:spacing w:val="6"/>
              </w:rPr>
              <w:t>として求める人材</w:t>
            </w:r>
            <w:r w:rsidR="00026997" w:rsidRPr="00026997">
              <w:rPr>
                <w:rFonts w:ascii="ＭＳ 明朝" w:hint="eastAsia"/>
                <w:color w:val="000000" w:themeColor="text1"/>
                <w:spacing w:val="6"/>
              </w:rPr>
              <w:t>の</w:t>
            </w:r>
            <w:r w:rsidR="003C7960">
              <w:rPr>
                <w:rFonts w:ascii="ＭＳ 明朝" w:hint="eastAsia"/>
                <w:color w:val="000000" w:themeColor="text1"/>
                <w:spacing w:val="6"/>
              </w:rPr>
              <w:t>募集</w:t>
            </w:r>
            <w:r w:rsidR="00026997" w:rsidRPr="00026997">
              <w:rPr>
                <w:rFonts w:ascii="ＭＳ 明朝" w:hint="eastAsia"/>
                <w:color w:val="000000" w:themeColor="text1"/>
                <w:spacing w:val="6"/>
              </w:rPr>
              <w:t>方法</w:t>
            </w:r>
            <w:r w:rsidRPr="00026997">
              <w:rPr>
                <w:rFonts w:ascii="ＭＳ 明朝" w:hint="eastAsia"/>
                <w:color w:val="000000" w:themeColor="text1"/>
                <w:spacing w:val="6"/>
              </w:rPr>
              <w:t>について</w:t>
            </w:r>
          </w:p>
          <w:p w14:paraId="586AAADE" w14:textId="77777777" w:rsidR="00D03C1A" w:rsidRPr="0019233B" w:rsidRDefault="00D03C1A" w:rsidP="00735435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</w:p>
        </w:tc>
      </w:tr>
      <w:tr w:rsidR="006D6195" w:rsidRPr="00026997" w14:paraId="4D59D64D" w14:textId="77777777" w:rsidTr="00026997">
        <w:trPr>
          <w:trHeight w:val="1497"/>
        </w:trPr>
        <w:tc>
          <w:tcPr>
            <w:tcW w:w="87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7420E4D" w14:textId="77777777" w:rsidR="005C768A" w:rsidRPr="00026997" w:rsidRDefault="00A54406" w:rsidP="00610AC7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 w:rsidRPr="00026997">
              <w:rPr>
                <w:rFonts w:ascii="ＭＳ 明朝" w:hint="eastAsia"/>
                <w:color w:val="000000" w:themeColor="text1"/>
                <w:spacing w:val="6"/>
              </w:rPr>
              <w:t>（３）</w:t>
            </w:r>
            <w:r w:rsidR="005C768A" w:rsidRPr="00026997">
              <w:rPr>
                <w:rFonts w:ascii="ＭＳ 明朝" w:hint="eastAsia"/>
                <w:color w:val="000000" w:themeColor="text1"/>
                <w:spacing w:val="6"/>
              </w:rPr>
              <w:t>雇用した</w:t>
            </w:r>
            <w:r w:rsidR="007B09AF" w:rsidRPr="00026997">
              <w:rPr>
                <w:rFonts w:ascii="ＭＳ 明朝" w:hint="eastAsia"/>
                <w:color w:val="000000" w:themeColor="text1"/>
                <w:spacing w:val="6"/>
              </w:rPr>
              <w:t>ケアサポーター</w:t>
            </w:r>
            <w:r w:rsidR="005C768A" w:rsidRPr="00026997">
              <w:rPr>
                <w:rFonts w:ascii="ＭＳ 明朝" w:hint="eastAsia"/>
                <w:color w:val="000000" w:themeColor="text1"/>
                <w:spacing w:val="6"/>
              </w:rPr>
              <w:t>への研修</w:t>
            </w:r>
            <w:r w:rsidR="0019233B">
              <w:rPr>
                <w:rFonts w:ascii="ＭＳ 明朝" w:hint="eastAsia"/>
                <w:color w:val="000000" w:themeColor="text1"/>
                <w:spacing w:val="6"/>
              </w:rPr>
              <w:t>及び介護職員との連携</w:t>
            </w:r>
            <w:r w:rsidR="005C768A" w:rsidRPr="00026997">
              <w:rPr>
                <w:rFonts w:ascii="ＭＳ 明朝" w:hint="eastAsia"/>
                <w:color w:val="000000" w:themeColor="text1"/>
                <w:spacing w:val="6"/>
              </w:rPr>
              <w:t>について</w:t>
            </w:r>
          </w:p>
          <w:p w14:paraId="1C2B8A00" w14:textId="77777777" w:rsidR="00D03C1A" w:rsidRPr="00026997" w:rsidRDefault="00D03C1A" w:rsidP="00041E8E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</w:p>
        </w:tc>
      </w:tr>
      <w:tr w:rsidR="006D6195" w:rsidRPr="00026997" w14:paraId="4904C876" w14:textId="77777777" w:rsidTr="00026997">
        <w:trPr>
          <w:trHeight w:val="1553"/>
        </w:trPr>
        <w:tc>
          <w:tcPr>
            <w:tcW w:w="878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7F1993" w14:textId="77777777" w:rsidR="00FF2A35" w:rsidRPr="00026997" w:rsidRDefault="00FF2A35" w:rsidP="00FF2A35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 w:rsidRPr="00026997">
              <w:rPr>
                <w:rFonts w:ascii="ＭＳ 明朝" w:hint="eastAsia"/>
                <w:color w:val="000000" w:themeColor="text1"/>
                <w:spacing w:val="6"/>
              </w:rPr>
              <w:t>（</w:t>
            </w:r>
            <w:r w:rsidR="00D03C1A" w:rsidRPr="00026997">
              <w:rPr>
                <w:rFonts w:ascii="ＭＳ 明朝" w:hint="eastAsia"/>
                <w:color w:val="000000" w:themeColor="text1"/>
                <w:spacing w:val="6"/>
              </w:rPr>
              <w:t>４</w:t>
            </w:r>
            <w:r w:rsidRPr="00026997">
              <w:rPr>
                <w:rFonts w:ascii="ＭＳ 明朝" w:hint="eastAsia"/>
                <w:color w:val="000000" w:themeColor="text1"/>
                <w:spacing w:val="6"/>
              </w:rPr>
              <w:t>）</w:t>
            </w:r>
            <w:r w:rsidR="00144828">
              <w:rPr>
                <w:rFonts w:ascii="ＭＳ 明朝" w:hint="eastAsia"/>
                <w:color w:val="000000" w:themeColor="text1"/>
                <w:spacing w:val="6"/>
              </w:rPr>
              <w:t>ケアサポーターの雇用により目指す事業所のあり方について</w:t>
            </w:r>
          </w:p>
        </w:tc>
      </w:tr>
    </w:tbl>
    <w:bookmarkEnd w:id="0"/>
    <w:p w14:paraId="578B2936" w14:textId="77777777" w:rsidR="00B727D2" w:rsidRPr="00026997" w:rsidRDefault="00AC0A5A" w:rsidP="003C7960">
      <w:pPr>
        <w:adjustRightInd/>
        <w:ind w:firstLineChars="100" w:firstLine="227"/>
        <w:rPr>
          <w:rFonts w:cs="ＭＳ 明朝"/>
          <w:color w:val="000000" w:themeColor="text1"/>
          <w:sz w:val="20"/>
          <w:szCs w:val="20"/>
        </w:rPr>
      </w:pPr>
      <w:r w:rsidRPr="00026997">
        <w:rPr>
          <w:rFonts w:cs="ＭＳ 明朝" w:hint="eastAsia"/>
          <w:color w:val="000000" w:themeColor="text1"/>
        </w:rPr>
        <w:t xml:space="preserve">  </w:t>
      </w:r>
    </w:p>
    <w:sectPr w:rsidR="00B727D2" w:rsidRPr="00026997" w:rsidSect="00026997">
      <w:pgSz w:w="11906" w:h="16838" w:code="9"/>
      <w:pgMar w:top="567" w:right="1134" w:bottom="295" w:left="1134" w:header="851" w:footer="992" w:gutter="0"/>
      <w:cols w:space="425"/>
      <w:docGrid w:type="linesAndChar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93AB0" w14:textId="77777777" w:rsidR="00290B23" w:rsidRDefault="00290B23" w:rsidP="00765DDA">
      <w:r>
        <w:separator/>
      </w:r>
    </w:p>
  </w:endnote>
  <w:endnote w:type="continuationSeparator" w:id="0">
    <w:p w14:paraId="034455ED" w14:textId="77777777" w:rsidR="00290B23" w:rsidRDefault="00290B23" w:rsidP="0076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42DC" w14:textId="77777777" w:rsidR="00290B23" w:rsidRDefault="00290B23" w:rsidP="00765DDA">
      <w:r>
        <w:separator/>
      </w:r>
    </w:p>
  </w:footnote>
  <w:footnote w:type="continuationSeparator" w:id="0">
    <w:p w14:paraId="6910D5ED" w14:textId="77777777" w:rsidR="00290B23" w:rsidRDefault="00290B23" w:rsidP="0076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EC"/>
    <w:rsid w:val="000009CF"/>
    <w:rsid w:val="00012BE7"/>
    <w:rsid w:val="00020B90"/>
    <w:rsid w:val="00021137"/>
    <w:rsid w:val="000246DE"/>
    <w:rsid w:val="00026997"/>
    <w:rsid w:val="0002745C"/>
    <w:rsid w:val="00041E8E"/>
    <w:rsid w:val="000440EE"/>
    <w:rsid w:val="00045B07"/>
    <w:rsid w:val="0004681F"/>
    <w:rsid w:val="00052914"/>
    <w:rsid w:val="00056490"/>
    <w:rsid w:val="000617DA"/>
    <w:rsid w:val="00076E3F"/>
    <w:rsid w:val="00081FF2"/>
    <w:rsid w:val="00090656"/>
    <w:rsid w:val="00091790"/>
    <w:rsid w:val="00094DDC"/>
    <w:rsid w:val="00095E50"/>
    <w:rsid w:val="000A1000"/>
    <w:rsid w:val="000A72D4"/>
    <w:rsid w:val="000B1D6D"/>
    <w:rsid w:val="000B4538"/>
    <w:rsid w:val="000B4AB3"/>
    <w:rsid w:val="000B6A8C"/>
    <w:rsid w:val="000D0905"/>
    <w:rsid w:val="000D37D8"/>
    <w:rsid w:val="000E5A08"/>
    <w:rsid w:val="000F11C0"/>
    <w:rsid w:val="000F6B11"/>
    <w:rsid w:val="000F761E"/>
    <w:rsid w:val="0010070D"/>
    <w:rsid w:val="001107C5"/>
    <w:rsid w:val="00110B89"/>
    <w:rsid w:val="001127D8"/>
    <w:rsid w:val="00121C8C"/>
    <w:rsid w:val="00122B57"/>
    <w:rsid w:val="00131438"/>
    <w:rsid w:val="00132E2D"/>
    <w:rsid w:val="001373F7"/>
    <w:rsid w:val="00144828"/>
    <w:rsid w:val="001564BE"/>
    <w:rsid w:val="00166D57"/>
    <w:rsid w:val="001748C6"/>
    <w:rsid w:val="001751FD"/>
    <w:rsid w:val="00191D8A"/>
    <w:rsid w:val="0019233B"/>
    <w:rsid w:val="00192356"/>
    <w:rsid w:val="00193FAA"/>
    <w:rsid w:val="0019560C"/>
    <w:rsid w:val="001E431F"/>
    <w:rsid w:val="001F2DF4"/>
    <w:rsid w:val="00200D83"/>
    <w:rsid w:val="0020473C"/>
    <w:rsid w:val="00237527"/>
    <w:rsid w:val="00242C1A"/>
    <w:rsid w:val="00246557"/>
    <w:rsid w:val="00250D40"/>
    <w:rsid w:val="00260B76"/>
    <w:rsid w:val="00262BC3"/>
    <w:rsid w:val="00263735"/>
    <w:rsid w:val="0026727B"/>
    <w:rsid w:val="00284D27"/>
    <w:rsid w:val="00290B23"/>
    <w:rsid w:val="002923CA"/>
    <w:rsid w:val="002963D3"/>
    <w:rsid w:val="002A0721"/>
    <w:rsid w:val="002A0935"/>
    <w:rsid w:val="002B7294"/>
    <w:rsid w:val="002C1798"/>
    <w:rsid w:val="002D2A82"/>
    <w:rsid w:val="002D586B"/>
    <w:rsid w:val="002E2356"/>
    <w:rsid w:val="002E7299"/>
    <w:rsid w:val="002F01F7"/>
    <w:rsid w:val="00301DCB"/>
    <w:rsid w:val="00302B8B"/>
    <w:rsid w:val="00304679"/>
    <w:rsid w:val="003074D3"/>
    <w:rsid w:val="003146A0"/>
    <w:rsid w:val="003155D5"/>
    <w:rsid w:val="00320035"/>
    <w:rsid w:val="00333464"/>
    <w:rsid w:val="00340356"/>
    <w:rsid w:val="0034196A"/>
    <w:rsid w:val="00341CA3"/>
    <w:rsid w:val="003578F4"/>
    <w:rsid w:val="00363A71"/>
    <w:rsid w:val="00365A29"/>
    <w:rsid w:val="00371036"/>
    <w:rsid w:val="0037419A"/>
    <w:rsid w:val="0038214C"/>
    <w:rsid w:val="00382EB2"/>
    <w:rsid w:val="0038361A"/>
    <w:rsid w:val="00385C95"/>
    <w:rsid w:val="003875AF"/>
    <w:rsid w:val="00393E78"/>
    <w:rsid w:val="00395A81"/>
    <w:rsid w:val="00397572"/>
    <w:rsid w:val="003A015B"/>
    <w:rsid w:val="003A2F57"/>
    <w:rsid w:val="003A3B05"/>
    <w:rsid w:val="003A7C88"/>
    <w:rsid w:val="003B1090"/>
    <w:rsid w:val="003B6E2E"/>
    <w:rsid w:val="003C7960"/>
    <w:rsid w:val="003D2621"/>
    <w:rsid w:val="003E5AA5"/>
    <w:rsid w:val="003F4331"/>
    <w:rsid w:val="004028AF"/>
    <w:rsid w:val="00407F08"/>
    <w:rsid w:val="00412330"/>
    <w:rsid w:val="00412947"/>
    <w:rsid w:val="00416B59"/>
    <w:rsid w:val="004213CC"/>
    <w:rsid w:val="00437437"/>
    <w:rsid w:val="0044033C"/>
    <w:rsid w:val="00447A02"/>
    <w:rsid w:val="00453345"/>
    <w:rsid w:val="00470BFC"/>
    <w:rsid w:val="00471FBB"/>
    <w:rsid w:val="00491764"/>
    <w:rsid w:val="004C28A1"/>
    <w:rsid w:val="004C573C"/>
    <w:rsid w:val="004F1EBA"/>
    <w:rsid w:val="004F2F34"/>
    <w:rsid w:val="005104D7"/>
    <w:rsid w:val="00521B4C"/>
    <w:rsid w:val="005228E1"/>
    <w:rsid w:val="00527BA4"/>
    <w:rsid w:val="00541D41"/>
    <w:rsid w:val="00544160"/>
    <w:rsid w:val="00546E3E"/>
    <w:rsid w:val="0055392E"/>
    <w:rsid w:val="0055718C"/>
    <w:rsid w:val="00560CE3"/>
    <w:rsid w:val="00561BF7"/>
    <w:rsid w:val="00562A62"/>
    <w:rsid w:val="00563A2A"/>
    <w:rsid w:val="0056438D"/>
    <w:rsid w:val="00566C05"/>
    <w:rsid w:val="00567EE3"/>
    <w:rsid w:val="00580C5D"/>
    <w:rsid w:val="00590A8A"/>
    <w:rsid w:val="005930E9"/>
    <w:rsid w:val="005B28EC"/>
    <w:rsid w:val="005C5E73"/>
    <w:rsid w:val="005C6C7F"/>
    <w:rsid w:val="005C768A"/>
    <w:rsid w:val="005D13BF"/>
    <w:rsid w:val="005D721A"/>
    <w:rsid w:val="005E0C36"/>
    <w:rsid w:val="00617407"/>
    <w:rsid w:val="006203C1"/>
    <w:rsid w:val="006212B9"/>
    <w:rsid w:val="0063188C"/>
    <w:rsid w:val="00633323"/>
    <w:rsid w:val="0065482B"/>
    <w:rsid w:val="00655A4F"/>
    <w:rsid w:val="00662BBD"/>
    <w:rsid w:val="006664E3"/>
    <w:rsid w:val="00667FD0"/>
    <w:rsid w:val="00672593"/>
    <w:rsid w:val="00673AB5"/>
    <w:rsid w:val="0068118C"/>
    <w:rsid w:val="006823DC"/>
    <w:rsid w:val="006847E6"/>
    <w:rsid w:val="0068646A"/>
    <w:rsid w:val="0069059A"/>
    <w:rsid w:val="00693A2B"/>
    <w:rsid w:val="00694581"/>
    <w:rsid w:val="006A2825"/>
    <w:rsid w:val="006A5DD4"/>
    <w:rsid w:val="006B1C65"/>
    <w:rsid w:val="006C38B4"/>
    <w:rsid w:val="006D0B32"/>
    <w:rsid w:val="006D6195"/>
    <w:rsid w:val="006E1A70"/>
    <w:rsid w:val="006E2521"/>
    <w:rsid w:val="006F18DC"/>
    <w:rsid w:val="006F272B"/>
    <w:rsid w:val="006F3BC7"/>
    <w:rsid w:val="00702B4F"/>
    <w:rsid w:val="007040CB"/>
    <w:rsid w:val="007120A2"/>
    <w:rsid w:val="00712D32"/>
    <w:rsid w:val="0071459F"/>
    <w:rsid w:val="00720744"/>
    <w:rsid w:val="00727DBD"/>
    <w:rsid w:val="00730948"/>
    <w:rsid w:val="0073127F"/>
    <w:rsid w:val="00735018"/>
    <w:rsid w:val="00735435"/>
    <w:rsid w:val="007473CD"/>
    <w:rsid w:val="00752D46"/>
    <w:rsid w:val="0076129E"/>
    <w:rsid w:val="00765DDA"/>
    <w:rsid w:val="00773D8B"/>
    <w:rsid w:val="007770D5"/>
    <w:rsid w:val="0078126B"/>
    <w:rsid w:val="00786B13"/>
    <w:rsid w:val="0079235A"/>
    <w:rsid w:val="00795425"/>
    <w:rsid w:val="007B09AF"/>
    <w:rsid w:val="007C4C87"/>
    <w:rsid w:val="007F0645"/>
    <w:rsid w:val="007F38C2"/>
    <w:rsid w:val="008134B7"/>
    <w:rsid w:val="008152CD"/>
    <w:rsid w:val="008337FC"/>
    <w:rsid w:val="00840142"/>
    <w:rsid w:val="008403F9"/>
    <w:rsid w:val="008426B9"/>
    <w:rsid w:val="00843C6E"/>
    <w:rsid w:val="00862F02"/>
    <w:rsid w:val="00871CE0"/>
    <w:rsid w:val="00883E89"/>
    <w:rsid w:val="00891BD7"/>
    <w:rsid w:val="00892C88"/>
    <w:rsid w:val="008A3673"/>
    <w:rsid w:val="008A4534"/>
    <w:rsid w:val="008A5F50"/>
    <w:rsid w:val="008B1234"/>
    <w:rsid w:val="008C1AAD"/>
    <w:rsid w:val="008D0433"/>
    <w:rsid w:val="008D1566"/>
    <w:rsid w:val="008D6A08"/>
    <w:rsid w:val="008E0429"/>
    <w:rsid w:val="008E4351"/>
    <w:rsid w:val="008F09DC"/>
    <w:rsid w:val="008F1373"/>
    <w:rsid w:val="008F5A93"/>
    <w:rsid w:val="008F5F75"/>
    <w:rsid w:val="00900EE7"/>
    <w:rsid w:val="009032CF"/>
    <w:rsid w:val="00903EE0"/>
    <w:rsid w:val="00913561"/>
    <w:rsid w:val="00927E7D"/>
    <w:rsid w:val="00936081"/>
    <w:rsid w:val="00940B73"/>
    <w:rsid w:val="00941032"/>
    <w:rsid w:val="00942866"/>
    <w:rsid w:val="00942943"/>
    <w:rsid w:val="009430E3"/>
    <w:rsid w:val="009444C4"/>
    <w:rsid w:val="00965980"/>
    <w:rsid w:val="0096616B"/>
    <w:rsid w:val="009705B5"/>
    <w:rsid w:val="009706E5"/>
    <w:rsid w:val="00974A9A"/>
    <w:rsid w:val="00984835"/>
    <w:rsid w:val="009A359D"/>
    <w:rsid w:val="009B3E60"/>
    <w:rsid w:val="009C32E7"/>
    <w:rsid w:val="009C4624"/>
    <w:rsid w:val="009C6FD3"/>
    <w:rsid w:val="009E57F0"/>
    <w:rsid w:val="009E5F98"/>
    <w:rsid w:val="009F26D7"/>
    <w:rsid w:val="009F4778"/>
    <w:rsid w:val="00A03B55"/>
    <w:rsid w:val="00A03D5F"/>
    <w:rsid w:val="00A06C95"/>
    <w:rsid w:val="00A074E1"/>
    <w:rsid w:val="00A07BEF"/>
    <w:rsid w:val="00A07E42"/>
    <w:rsid w:val="00A12E7A"/>
    <w:rsid w:val="00A16E53"/>
    <w:rsid w:val="00A17BAA"/>
    <w:rsid w:val="00A25532"/>
    <w:rsid w:val="00A33F70"/>
    <w:rsid w:val="00A3445B"/>
    <w:rsid w:val="00A348CE"/>
    <w:rsid w:val="00A34CA4"/>
    <w:rsid w:val="00A41A5E"/>
    <w:rsid w:val="00A422E6"/>
    <w:rsid w:val="00A468A2"/>
    <w:rsid w:val="00A51D08"/>
    <w:rsid w:val="00A54406"/>
    <w:rsid w:val="00A544E3"/>
    <w:rsid w:val="00A57F73"/>
    <w:rsid w:val="00A6052F"/>
    <w:rsid w:val="00A61099"/>
    <w:rsid w:val="00A61F7D"/>
    <w:rsid w:val="00A67767"/>
    <w:rsid w:val="00A7201F"/>
    <w:rsid w:val="00A764F5"/>
    <w:rsid w:val="00A8345F"/>
    <w:rsid w:val="00A93D42"/>
    <w:rsid w:val="00A96661"/>
    <w:rsid w:val="00AA633D"/>
    <w:rsid w:val="00AA6A1E"/>
    <w:rsid w:val="00AC020C"/>
    <w:rsid w:val="00AC0A5A"/>
    <w:rsid w:val="00AC3EAF"/>
    <w:rsid w:val="00AD043D"/>
    <w:rsid w:val="00AE101A"/>
    <w:rsid w:val="00AF0A2B"/>
    <w:rsid w:val="00AF0EAC"/>
    <w:rsid w:val="00AF207B"/>
    <w:rsid w:val="00AF22BD"/>
    <w:rsid w:val="00AF238C"/>
    <w:rsid w:val="00AF3161"/>
    <w:rsid w:val="00AF3599"/>
    <w:rsid w:val="00B01E9B"/>
    <w:rsid w:val="00B03438"/>
    <w:rsid w:val="00B10C87"/>
    <w:rsid w:val="00B11D5A"/>
    <w:rsid w:val="00B11FB9"/>
    <w:rsid w:val="00B1789F"/>
    <w:rsid w:val="00B21226"/>
    <w:rsid w:val="00B25C04"/>
    <w:rsid w:val="00B368C5"/>
    <w:rsid w:val="00B4036F"/>
    <w:rsid w:val="00B40C1D"/>
    <w:rsid w:val="00B50F22"/>
    <w:rsid w:val="00B51399"/>
    <w:rsid w:val="00B5177C"/>
    <w:rsid w:val="00B64F76"/>
    <w:rsid w:val="00B7183E"/>
    <w:rsid w:val="00B727D2"/>
    <w:rsid w:val="00B82E3A"/>
    <w:rsid w:val="00B94330"/>
    <w:rsid w:val="00B95E20"/>
    <w:rsid w:val="00BA1E73"/>
    <w:rsid w:val="00BC7D43"/>
    <w:rsid w:val="00BD3360"/>
    <w:rsid w:val="00BD34F1"/>
    <w:rsid w:val="00BE1F52"/>
    <w:rsid w:val="00BE35D2"/>
    <w:rsid w:val="00BE64AA"/>
    <w:rsid w:val="00BF1409"/>
    <w:rsid w:val="00C0299B"/>
    <w:rsid w:val="00C05125"/>
    <w:rsid w:val="00C079F0"/>
    <w:rsid w:val="00C20D2D"/>
    <w:rsid w:val="00C22DEC"/>
    <w:rsid w:val="00C25D38"/>
    <w:rsid w:val="00C30ECA"/>
    <w:rsid w:val="00C32831"/>
    <w:rsid w:val="00C64EFF"/>
    <w:rsid w:val="00C70FEC"/>
    <w:rsid w:val="00C71CAB"/>
    <w:rsid w:val="00C73ED6"/>
    <w:rsid w:val="00C76BD0"/>
    <w:rsid w:val="00C76C1A"/>
    <w:rsid w:val="00C8023C"/>
    <w:rsid w:val="00C9175F"/>
    <w:rsid w:val="00CA163F"/>
    <w:rsid w:val="00CA2195"/>
    <w:rsid w:val="00CA2F18"/>
    <w:rsid w:val="00CA6373"/>
    <w:rsid w:val="00CB0491"/>
    <w:rsid w:val="00CB190F"/>
    <w:rsid w:val="00CC0411"/>
    <w:rsid w:val="00CC0577"/>
    <w:rsid w:val="00CD61E1"/>
    <w:rsid w:val="00CE5E41"/>
    <w:rsid w:val="00CF4532"/>
    <w:rsid w:val="00D03C1A"/>
    <w:rsid w:val="00D22AFF"/>
    <w:rsid w:val="00D25254"/>
    <w:rsid w:val="00D274B0"/>
    <w:rsid w:val="00D437DC"/>
    <w:rsid w:val="00D53915"/>
    <w:rsid w:val="00D572E3"/>
    <w:rsid w:val="00D61152"/>
    <w:rsid w:val="00D75558"/>
    <w:rsid w:val="00D77570"/>
    <w:rsid w:val="00D861CF"/>
    <w:rsid w:val="00D871F4"/>
    <w:rsid w:val="00D902DE"/>
    <w:rsid w:val="00D94158"/>
    <w:rsid w:val="00D96E4D"/>
    <w:rsid w:val="00DB1CA1"/>
    <w:rsid w:val="00DC6389"/>
    <w:rsid w:val="00DD0662"/>
    <w:rsid w:val="00DD4C5E"/>
    <w:rsid w:val="00DE1D1F"/>
    <w:rsid w:val="00DE4EBD"/>
    <w:rsid w:val="00DF2992"/>
    <w:rsid w:val="00DF32EF"/>
    <w:rsid w:val="00E00904"/>
    <w:rsid w:val="00E030A3"/>
    <w:rsid w:val="00E11A60"/>
    <w:rsid w:val="00E15AB2"/>
    <w:rsid w:val="00E23C9D"/>
    <w:rsid w:val="00E356EE"/>
    <w:rsid w:val="00E46A9C"/>
    <w:rsid w:val="00E50B65"/>
    <w:rsid w:val="00E51B62"/>
    <w:rsid w:val="00E62BA7"/>
    <w:rsid w:val="00E6369A"/>
    <w:rsid w:val="00E65CB9"/>
    <w:rsid w:val="00E755AD"/>
    <w:rsid w:val="00E82A55"/>
    <w:rsid w:val="00E876C6"/>
    <w:rsid w:val="00E91EED"/>
    <w:rsid w:val="00EA58EB"/>
    <w:rsid w:val="00EB217B"/>
    <w:rsid w:val="00EB27FF"/>
    <w:rsid w:val="00EC4DE1"/>
    <w:rsid w:val="00EC6056"/>
    <w:rsid w:val="00ED01F1"/>
    <w:rsid w:val="00ED1C9E"/>
    <w:rsid w:val="00ED3F7F"/>
    <w:rsid w:val="00ED6FBF"/>
    <w:rsid w:val="00EE61D6"/>
    <w:rsid w:val="00EE706F"/>
    <w:rsid w:val="00EF462F"/>
    <w:rsid w:val="00EF56BC"/>
    <w:rsid w:val="00F00549"/>
    <w:rsid w:val="00F05BAF"/>
    <w:rsid w:val="00F11EC3"/>
    <w:rsid w:val="00F12CBD"/>
    <w:rsid w:val="00F16DD7"/>
    <w:rsid w:val="00F24038"/>
    <w:rsid w:val="00F317CD"/>
    <w:rsid w:val="00F4183E"/>
    <w:rsid w:val="00F43F54"/>
    <w:rsid w:val="00F6048D"/>
    <w:rsid w:val="00F608BC"/>
    <w:rsid w:val="00F713B1"/>
    <w:rsid w:val="00F71441"/>
    <w:rsid w:val="00F74E7D"/>
    <w:rsid w:val="00F8166B"/>
    <w:rsid w:val="00F81893"/>
    <w:rsid w:val="00F925F6"/>
    <w:rsid w:val="00FB450C"/>
    <w:rsid w:val="00FD1C58"/>
    <w:rsid w:val="00FD4062"/>
    <w:rsid w:val="00FD5C1A"/>
    <w:rsid w:val="00FE3CA0"/>
    <w:rsid w:val="00FE4C31"/>
    <w:rsid w:val="00FE67F7"/>
    <w:rsid w:val="00FF2A35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2F243DCE"/>
  <w15:docId w15:val="{4E4CD713-3C67-4C5F-A16E-59BB02C26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8EC"/>
    <w:pPr>
      <w:jc w:val="center"/>
    </w:pPr>
    <w:rPr>
      <w:rFonts w:ascii="ＭＳ 明朝" w:hAnsi="Century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28EC"/>
    <w:pPr>
      <w:jc w:val="right"/>
    </w:pPr>
    <w:rPr>
      <w:rFonts w:ascii="ＭＳ 明朝" w:hAnsi="Century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table" w:styleId="ab">
    <w:name w:val="Table Grid"/>
    <w:basedOn w:val="a1"/>
    <w:uiPriority w:val="59"/>
    <w:rsid w:val="00440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5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555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6C1F-984F-448C-8318-F31D08FFC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kiya.yuki</dc:creator>
  <cp:lastModifiedBy>藤川　和基</cp:lastModifiedBy>
  <cp:revision>23</cp:revision>
  <cp:lastPrinted>2020-05-12T09:49:00Z</cp:lastPrinted>
  <dcterms:created xsi:type="dcterms:W3CDTF">2020-05-07T07:15:00Z</dcterms:created>
  <dcterms:modified xsi:type="dcterms:W3CDTF">2024-12-10T02:00:00Z</dcterms:modified>
</cp:coreProperties>
</file>